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948B1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3DF695ED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7E286F4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8602106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ADFA99C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17ABBFC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C8A8530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924900D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AB72840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F8FFDD0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208D0E1" w14:textId="19AE2F6E" w:rsidR="006C7F28" w:rsidRDefault="00C62F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Believe… </w:t>
      </w:r>
      <w:r w:rsidR="003930E8">
        <w:rPr>
          <w:rFonts w:ascii="Candara" w:eastAsia="Candara" w:hAnsi="Candara" w:cs="Candara"/>
          <w:b/>
          <w:color w:val="00A6B6"/>
          <w:sz w:val="32"/>
          <w:szCs w:val="32"/>
        </w:rPr>
        <w:t>to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Achieve ~ Worksheet 1 - November 2020</w:t>
      </w:r>
    </w:p>
    <w:p w14:paraId="57422A0B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465EEA67" w14:textId="77777777" w:rsidR="006C7F28" w:rsidRDefault="00C62F1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SECTION ONE</w:t>
      </w:r>
    </w:p>
    <w:p w14:paraId="42535539" w14:textId="246A4297" w:rsidR="006C7F28" w:rsidRDefault="006C7F28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0334C381" w14:textId="77777777" w:rsidR="00047F50" w:rsidRPr="001D4FE8" w:rsidRDefault="00047F50" w:rsidP="00047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Cs/>
          <w:sz w:val="28"/>
          <w:szCs w:val="28"/>
        </w:rPr>
      </w:pPr>
      <w:r w:rsidRPr="001D4FE8">
        <w:rPr>
          <w:rFonts w:ascii="Candara" w:eastAsia="Candara" w:hAnsi="Candara" w:cs="Candara"/>
          <w:iCs/>
          <w:sz w:val="28"/>
          <w:szCs w:val="28"/>
        </w:rPr>
        <w:t>List your goals and aspirations for 2021 (any beyond) - AIM HIGH, LADIES!</w:t>
      </w:r>
    </w:p>
    <w:p w14:paraId="1A3CDD9E" w14:textId="77777777" w:rsidR="00047F50" w:rsidRPr="001D4FE8" w:rsidRDefault="00047F50" w:rsidP="00047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Cs/>
          <w:sz w:val="28"/>
          <w:szCs w:val="28"/>
        </w:rPr>
      </w:pPr>
    </w:p>
    <w:p w14:paraId="4D18B6B3" w14:textId="27A86557" w:rsidR="00047F50" w:rsidRDefault="00047F50" w:rsidP="00047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 w:rsidRPr="001D4FE8">
        <w:rPr>
          <w:rFonts w:ascii="Candara" w:eastAsia="Candara" w:hAnsi="Candara" w:cs="Candara"/>
          <w:iCs/>
          <w:sz w:val="28"/>
          <w:szCs w:val="28"/>
        </w:rPr>
        <w:t xml:space="preserve">There are NINE key life categories here – you do NOT have to fill in all </w:t>
      </w:r>
      <w:r>
        <w:rPr>
          <w:rFonts w:ascii="Candara" w:eastAsia="Candara" w:hAnsi="Candara" w:cs="Candara"/>
          <w:iCs/>
          <w:sz w:val="28"/>
          <w:szCs w:val="28"/>
        </w:rPr>
        <w:t>nine</w:t>
      </w:r>
      <w:r w:rsidRPr="001D4FE8">
        <w:rPr>
          <w:rFonts w:ascii="Candara" w:eastAsia="Candara" w:hAnsi="Candara" w:cs="Candara"/>
          <w:iCs/>
          <w:sz w:val="28"/>
          <w:szCs w:val="28"/>
        </w:rPr>
        <w:t xml:space="preserve"> (although of course you totally can!) but do try to do a minimum of </w:t>
      </w:r>
      <w:r>
        <w:rPr>
          <w:rFonts w:ascii="Candara" w:eastAsia="Candara" w:hAnsi="Candara" w:cs="Candara"/>
          <w:iCs/>
          <w:sz w:val="28"/>
          <w:szCs w:val="28"/>
        </w:rPr>
        <w:t>three</w:t>
      </w:r>
      <w:r w:rsidRPr="001D4FE8">
        <w:rPr>
          <w:rFonts w:ascii="Candara" w:eastAsia="Candara" w:hAnsi="Candara" w:cs="Candara"/>
          <w:iCs/>
          <w:sz w:val="28"/>
          <w:szCs w:val="28"/>
        </w:rPr>
        <w:t xml:space="preserve"> and follow them through to the end of the worksheet.</w:t>
      </w:r>
    </w:p>
    <w:p w14:paraId="11F94374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Health and Body Goal:</w:t>
      </w:r>
    </w:p>
    <w:p w14:paraId="229D6128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Family </w:t>
      </w:r>
      <w:proofErr w:type="gramStart"/>
      <w:r>
        <w:rPr>
          <w:rFonts w:ascii="Candara" w:eastAsia="Candara" w:hAnsi="Candara" w:cs="Candara"/>
          <w:b/>
          <w:i/>
          <w:sz w:val="28"/>
          <w:szCs w:val="28"/>
        </w:rPr>
        <w:t>Goal :</w:t>
      </w:r>
      <w:proofErr w:type="gramEnd"/>
    </w:p>
    <w:p w14:paraId="0AA4EEDC" w14:textId="77777777" w:rsidR="006C7F28" w:rsidRDefault="00C62F12">
      <w:pPr>
        <w:spacing w:before="240" w:after="240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Living Space Goal:</w:t>
      </w:r>
      <w:r>
        <w:rPr>
          <w:rFonts w:ascii="Candara" w:eastAsia="Candara" w:hAnsi="Candara" w:cs="Candara"/>
          <w:i/>
          <w:sz w:val="28"/>
          <w:szCs w:val="28"/>
        </w:rPr>
        <w:t xml:space="preserve">        </w:t>
      </w:r>
      <w:r>
        <w:rPr>
          <w:rFonts w:ascii="Candara" w:eastAsia="Candara" w:hAnsi="Candara" w:cs="Candara"/>
          <w:i/>
          <w:sz w:val="28"/>
          <w:szCs w:val="28"/>
        </w:rPr>
        <w:tab/>
      </w:r>
    </w:p>
    <w:p w14:paraId="746C31A7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Partner/Relationship Goal:</w:t>
      </w:r>
    </w:p>
    <w:p w14:paraId="75B9DBA9" w14:textId="654EB4AF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Friendship Goal</w:t>
      </w:r>
      <w:r w:rsidR="001D4FE8">
        <w:rPr>
          <w:rFonts w:ascii="Candara" w:eastAsia="Candara" w:hAnsi="Candara" w:cs="Candara"/>
          <w:b/>
          <w:i/>
          <w:sz w:val="28"/>
          <w:szCs w:val="28"/>
        </w:rPr>
        <w:t>:</w:t>
      </w:r>
      <w:r>
        <w:rPr>
          <w:rFonts w:ascii="Candara" w:eastAsia="Candara" w:hAnsi="Candara" w:cs="Candara"/>
          <w:b/>
          <w:i/>
          <w:sz w:val="28"/>
          <w:szCs w:val="28"/>
        </w:rPr>
        <w:tab/>
      </w:r>
    </w:p>
    <w:p w14:paraId="762CD64E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Money Goal:</w:t>
      </w:r>
    </w:p>
    <w:p w14:paraId="31266E8A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i/>
          <w:sz w:val="28"/>
          <w:szCs w:val="28"/>
        </w:rPr>
        <w:t>Personal Growth Goal:</w:t>
      </w:r>
    </w:p>
    <w:p w14:paraId="2A6B75E2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 Career Goal:</w:t>
      </w:r>
    </w:p>
    <w:p w14:paraId="77961918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proofErr w:type="spellStart"/>
      <w:r>
        <w:rPr>
          <w:rFonts w:ascii="Candara" w:eastAsia="Candara" w:hAnsi="Candara" w:cs="Candara"/>
          <w:b/>
          <w:i/>
          <w:sz w:val="28"/>
          <w:szCs w:val="28"/>
        </w:rPr>
        <w:t>Freetime</w:t>
      </w:r>
      <w:proofErr w:type="spellEnd"/>
      <w:r>
        <w:rPr>
          <w:rFonts w:ascii="Candara" w:eastAsia="Candara" w:hAnsi="Candara" w:cs="Candara"/>
          <w:b/>
          <w:i/>
          <w:sz w:val="28"/>
          <w:szCs w:val="28"/>
        </w:rPr>
        <w:t>/Hobbies Goal:</w:t>
      </w:r>
    </w:p>
    <w:p w14:paraId="4DC461DF" w14:textId="305C350E" w:rsidR="001D4FE8" w:rsidRDefault="00C62F12" w:rsidP="00047F50">
      <w:pPr>
        <w:spacing w:before="240" w:after="240"/>
        <w:jc w:val="center"/>
        <w:rPr>
          <w:rFonts w:ascii="Candara" w:eastAsia="Candara" w:hAnsi="Candara" w:cs="Candara"/>
          <w:b/>
          <w:sz w:val="28"/>
          <w:szCs w:val="28"/>
        </w:rPr>
      </w:pPr>
      <w:proofErr w:type="spellStart"/>
      <w:r>
        <w:rPr>
          <w:rFonts w:ascii="Candara" w:eastAsia="Candara" w:hAnsi="Candara" w:cs="Candara"/>
          <w:sz w:val="28"/>
          <w:szCs w:val="28"/>
        </w:rPr>
        <w:t>Woop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sz w:val="28"/>
          <w:szCs w:val="28"/>
        </w:rPr>
        <w:t>Woop</w:t>
      </w:r>
      <w:proofErr w:type="spellEnd"/>
      <w:r>
        <w:rPr>
          <w:rFonts w:ascii="Candara" w:eastAsia="Candara" w:hAnsi="Candara" w:cs="Candara"/>
          <w:sz w:val="28"/>
          <w:szCs w:val="28"/>
        </w:rPr>
        <w:t>! Feels good - right?!</w:t>
      </w:r>
    </w:p>
    <w:p w14:paraId="498D5A00" w14:textId="4AF5AB95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SECTION TWO</w:t>
      </w:r>
    </w:p>
    <w:p w14:paraId="3C02D34D" w14:textId="5371147A" w:rsidR="001D4FE8" w:rsidRDefault="00C62F12" w:rsidP="001D4FE8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Please re-list your goal…AND – add what you will DO to make it happen, and who you ARE when you have accomplished it.</w:t>
      </w:r>
    </w:p>
    <w:p w14:paraId="4EC2A085" w14:textId="4B451FDC" w:rsidR="006C7F28" w:rsidRDefault="00C62F12" w:rsidP="001D4FE8">
      <w:pPr>
        <w:spacing w:before="240" w:after="240"/>
        <w:jc w:val="center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Again you don’t need to do all </w:t>
      </w:r>
      <w:proofErr w:type="gramStart"/>
      <w:r w:rsidR="00047F50">
        <w:rPr>
          <w:rFonts w:ascii="Candara" w:eastAsia="Candara" w:hAnsi="Candara" w:cs="Candara"/>
          <w:i/>
          <w:sz w:val="28"/>
          <w:szCs w:val="28"/>
        </w:rPr>
        <w:t>nine</w:t>
      </w:r>
      <w:r>
        <w:rPr>
          <w:rFonts w:ascii="Candara" w:eastAsia="Candara" w:hAnsi="Candara" w:cs="Candara"/>
          <w:i/>
          <w:sz w:val="28"/>
          <w:szCs w:val="28"/>
        </w:rPr>
        <w:t xml:space="preserve">  but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please try at least three so you can practice the formula:</w:t>
      </w:r>
    </w:p>
    <w:p w14:paraId="1B94E516" w14:textId="77777777" w:rsidR="006C7F28" w:rsidRDefault="00C62F12">
      <w:pPr>
        <w:spacing w:before="240" w:after="240"/>
        <w:rPr>
          <w:rFonts w:ascii="Candara" w:eastAsia="Candara" w:hAnsi="Candara" w:cs="Candara"/>
          <w:i/>
          <w:sz w:val="28"/>
          <w:szCs w:val="28"/>
        </w:rPr>
      </w:pPr>
      <w:proofErr w:type="gramStart"/>
      <w:r>
        <w:rPr>
          <w:rFonts w:ascii="Candara" w:eastAsia="Candara" w:hAnsi="Candara" w:cs="Candara"/>
          <w:i/>
          <w:sz w:val="28"/>
          <w:szCs w:val="28"/>
        </w:rPr>
        <w:lastRenderedPageBreak/>
        <w:t>So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like this:</w:t>
      </w:r>
    </w:p>
    <w:p w14:paraId="3A253D82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Health and Body Goal: I want to……(I’ll GET this)………….AND…….(I’ll DO this)…………BECAUSE………(Who you ARE when you do it)……</w:t>
      </w:r>
    </w:p>
    <w:p w14:paraId="41B566C3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sz w:val="28"/>
          <w:szCs w:val="28"/>
        </w:rPr>
        <w:t>Eg</w:t>
      </w:r>
      <w:proofErr w:type="spellEnd"/>
      <w:r>
        <w:rPr>
          <w:rFonts w:ascii="Candara" w:eastAsia="Candara" w:hAnsi="Candara" w:cs="Candara"/>
          <w:b/>
          <w:sz w:val="28"/>
          <w:szCs w:val="28"/>
        </w:rPr>
        <w:t>: I want to run a quarter marathon(goal) by building up and running consistently more each week (habit) because I love the social aspect and taking care of my body like this (positive belief).</w:t>
      </w:r>
    </w:p>
    <w:p w14:paraId="67342C11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Health and Body Goal:</w:t>
      </w:r>
    </w:p>
    <w:p w14:paraId="578B7139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I want to (GET):</w:t>
      </w:r>
      <w:r>
        <w:rPr>
          <w:rFonts w:ascii="Candara" w:eastAsia="Candara" w:hAnsi="Candara" w:cs="Candara"/>
          <w:b/>
          <w:sz w:val="28"/>
          <w:szCs w:val="28"/>
        </w:rPr>
        <w:t xml:space="preserve"> I want to </w:t>
      </w:r>
      <w:r>
        <w:rPr>
          <w:rFonts w:ascii="Candara" w:eastAsia="Candara" w:hAnsi="Candara" w:cs="Candara"/>
          <w:b/>
          <w:i/>
          <w:sz w:val="28"/>
          <w:szCs w:val="28"/>
        </w:rPr>
        <w:t>run a quarter marathon.</w:t>
      </w:r>
    </w:p>
    <w:p w14:paraId="1B838AE0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By (DO):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i/>
          <w:sz w:val="28"/>
          <w:szCs w:val="28"/>
        </w:rPr>
        <w:t>building up and running consistently more each week.</w:t>
      </w:r>
    </w:p>
    <w:p w14:paraId="20736DD2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Because I (AM):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i/>
          <w:sz w:val="28"/>
          <w:szCs w:val="28"/>
        </w:rPr>
        <w:t>I love the social aspect and taking care of my body like this. I AM a woman who runs! I AM a runner!</w:t>
      </w:r>
    </w:p>
    <w:p w14:paraId="0748DED8" w14:textId="5C6C26A9" w:rsidR="006C7F28" w:rsidRDefault="00C62F12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  <w:r w:rsidRPr="001D4FE8">
        <w:rPr>
          <w:rFonts w:ascii="Candara" w:eastAsia="Candara" w:hAnsi="Candara" w:cs="Candara"/>
          <w:bCs/>
          <w:sz w:val="28"/>
          <w:szCs w:val="28"/>
        </w:rPr>
        <w:t xml:space="preserve"> Ok – your turn! Go:</w:t>
      </w:r>
    </w:p>
    <w:p w14:paraId="3C1413A9" w14:textId="77777777" w:rsidR="00047F50" w:rsidRPr="001D4FE8" w:rsidRDefault="00047F50">
      <w:pPr>
        <w:spacing w:before="240" w:after="240"/>
        <w:rPr>
          <w:rFonts w:ascii="Candara" w:eastAsia="Candara" w:hAnsi="Candara" w:cs="Candara"/>
          <w:bCs/>
          <w:sz w:val="28"/>
          <w:szCs w:val="28"/>
        </w:rPr>
      </w:pPr>
    </w:p>
    <w:p w14:paraId="1199B7DF" w14:textId="741CCCA5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Health and Body Goal:</w:t>
      </w:r>
    </w:p>
    <w:p w14:paraId="512FB0B7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2D9B39FE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370C932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787501E5" w14:textId="77777777" w:rsidR="006C7F28" w:rsidRDefault="006C7F28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3BD6B523" w14:textId="013CF616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Family Goal:</w:t>
      </w:r>
    </w:p>
    <w:p w14:paraId="36EFDEC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2B432535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49F727B6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29BB5992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1367F176" w14:textId="7777777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 xml:space="preserve">Living Space Goal:        </w:t>
      </w: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ab/>
      </w:r>
    </w:p>
    <w:p w14:paraId="15A6F0EB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407531E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6B0920AB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5A1BC85D" w14:textId="6943144E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lastRenderedPageBreak/>
        <w:t xml:space="preserve"> Partner/Relationship Goal:</w:t>
      </w:r>
    </w:p>
    <w:p w14:paraId="76E2866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6B4A14F9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1413774A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49D41BD6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 </w:t>
      </w:r>
    </w:p>
    <w:p w14:paraId="693CC54B" w14:textId="5404591C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Friendship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ab/>
      </w:r>
    </w:p>
    <w:p w14:paraId="5B69C54E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03C3333B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72911581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42F2E31C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7AFF7CB7" w14:textId="7777777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Money Goal:</w:t>
      </w:r>
    </w:p>
    <w:p w14:paraId="366066A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2B4DE291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65F9915E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324AA1EF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74331F0B" w14:textId="7777777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Personal Growth Goal:</w:t>
      </w:r>
    </w:p>
    <w:p w14:paraId="683AE54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367BA20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4002AA79" w14:textId="4D6EF35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347A25E0" w14:textId="77777777" w:rsidR="00047F50" w:rsidRDefault="00047F50">
      <w:pPr>
        <w:spacing w:before="240" w:after="240"/>
        <w:rPr>
          <w:rFonts w:ascii="Candara" w:eastAsia="Candara" w:hAnsi="Candara" w:cs="Candara"/>
          <w:sz w:val="28"/>
          <w:szCs w:val="28"/>
        </w:rPr>
      </w:pPr>
    </w:p>
    <w:p w14:paraId="1EC0C75A" w14:textId="3EAC51B4" w:rsidR="006C7F28" w:rsidRPr="001D4FE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Career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</w:p>
    <w:p w14:paraId="64AC8D74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4ABB791A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1521ABBF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47C674EF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261F53C" w14:textId="0FE426AC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proofErr w:type="spellStart"/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lastRenderedPageBreak/>
        <w:t>Freetime</w:t>
      </w:r>
      <w:proofErr w:type="spellEnd"/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/Hobbies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</w:p>
    <w:p w14:paraId="0309AD42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254861C5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56CFB3AC" w14:textId="4D0BD0F9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3A8570CF" w14:textId="5D307940" w:rsidR="001D4FE8" w:rsidRDefault="00C62F12">
      <w:pPr>
        <w:spacing w:before="240" w:after="240"/>
        <w:jc w:val="center"/>
        <w:rPr>
          <w:rFonts w:ascii="Candara" w:eastAsia="Candara" w:hAnsi="Candara" w:cs="Candara"/>
          <w:i/>
          <w:iCs/>
          <w:sz w:val="28"/>
          <w:szCs w:val="28"/>
        </w:rPr>
      </w:pPr>
      <w:proofErr w:type="spellStart"/>
      <w:r w:rsidRPr="001D4FE8">
        <w:rPr>
          <w:rFonts w:ascii="Candara" w:eastAsia="Candara" w:hAnsi="Candara" w:cs="Candara"/>
          <w:i/>
          <w:iCs/>
          <w:sz w:val="28"/>
          <w:szCs w:val="28"/>
        </w:rPr>
        <w:t>Woop</w:t>
      </w:r>
      <w:proofErr w:type="spellEnd"/>
      <w:r w:rsidRPr="001D4FE8">
        <w:rPr>
          <w:rFonts w:ascii="Candara" w:eastAsia="Candara" w:hAnsi="Candara" w:cs="Candara"/>
          <w:i/>
          <w:iCs/>
          <w:sz w:val="28"/>
          <w:szCs w:val="28"/>
        </w:rPr>
        <w:t xml:space="preserve"> </w:t>
      </w:r>
      <w:proofErr w:type="spellStart"/>
      <w:r w:rsidRPr="001D4FE8">
        <w:rPr>
          <w:rFonts w:ascii="Candara" w:eastAsia="Candara" w:hAnsi="Candara" w:cs="Candara"/>
          <w:i/>
          <w:iCs/>
          <w:sz w:val="28"/>
          <w:szCs w:val="28"/>
        </w:rPr>
        <w:t>woop</w:t>
      </w:r>
      <w:proofErr w:type="spellEnd"/>
      <w:r w:rsidRPr="001D4FE8">
        <w:rPr>
          <w:rFonts w:ascii="Candara" w:eastAsia="Candara" w:hAnsi="Candara" w:cs="Candara"/>
          <w:i/>
          <w:iCs/>
          <w:sz w:val="28"/>
          <w:szCs w:val="28"/>
        </w:rPr>
        <w:t xml:space="preserve">! Excellent work – can you see how those </w:t>
      </w:r>
      <w:r w:rsidR="00047F50">
        <w:rPr>
          <w:rFonts w:ascii="Candara" w:eastAsia="Candara" w:hAnsi="Candara" w:cs="Candara"/>
          <w:i/>
          <w:iCs/>
          <w:sz w:val="28"/>
          <w:szCs w:val="28"/>
        </w:rPr>
        <w:t>three</w:t>
      </w:r>
      <w:r w:rsidRPr="001D4FE8">
        <w:rPr>
          <w:rFonts w:ascii="Candara" w:eastAsia="Candara" w:hAnsi="Candara" w:cs="Candara"/>
          <w:i/>
          <w:iCs/>
          <w:sz w:val="28"/>
          <w:szCs w:val="28"/>
        </w:rPr>
        <w:t xml:space="preserve"> layers need to be in alignment?</w:t>
      </w:r>
    </w:p>
    <w:p w14:paraId="792CB1F6" w14:textId="73C72939" w:rsidR="006C7F28" w:rsidRPr="001D4FE8" w:rsidRDefault="00C62F12">
      <w:pPr>
        <w:spacing w:before="240" w:after="240"/>
        <w:jc w:val="center"/>
        <w:rPr>
          <w:rFonts w:ascii="Candara" w:eastAsia="Candara" w:hAnsi="Candara" w:cs="Candara"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i/>
          <w:iCs/>
          <w:sz w:val="28"/>
          <w:szCs w:val="28"/>
        </w:rPr>
        <w:t xml:space="preserve"> Goal, </w:t>
      </w:r>
      <w:proofErr w:type="gramStart"/>
      <w:r w:rsidRPr="001D4FE8">
        <w:rPr>
          <w:rFonts w:ascii="Candara" w:eastAsia="Candara" w:hAnsi="Candara" w:cs="Candara"/>
          <w:i/>
          <w:iCs/>
          <w:sz w:val="28"/>
          <w:szCs w:val="28"/>
        </w:rPr>
        <w:t>habit</w:t>
      </w:r>
      <w:proofErr w:type="gramEnd"/>
      <w:r w:rsidRPr="001D4FE8">
        <w:rPr>
          <w:rFonts w:ascii="Candara" w:eastAsia="Candara" w:hAnsi="Candara" w:cs="Candara"/>
          <w:i/>
          <w:iCs/>
          <w:sz w:val="28"/>
          <w:szCs w:val="28"/>
        </w:rPr>
        <w:t xml:space="preserve"> and Belief? Of course, you can.</w:t>
      </w:r>
    </w:p>
    <w:p w14:paraId="42B41A76" w14:textId="77777777" w:rsidR="006C7F28" w:rsidRDefault="006C7F28">
      <w:pPr>
        <w:spacing w:before="240" w:after="240"/>
        <w:jc w:val="center"/>
        <w:rPr>
          <w:rFonts w:ascii="Candara" w:eastAsia="Candara" w:hAnsi="Candara" w:cs="Candara"/>
          <w:sz w:val="28"/>
          <w:szCs w:val="28"/>
        </w:rPr>
      </w:pPr>
    </w:p>
    <w:p w14:paraId="1267F085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SECTION THREE</w:t>
      </w:r>
    </w:p>
    <w:p w14:paraId="3882D504" w14:textId="77777777" w:rsidR="006C7F28" w:rsidRDefault="00C62F12" w:rsidP="001D4FE8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Re-list your goals and </w:t>
      </w:r>
      <w:proofErr w:type="spellStart"/>
      <w:r>
        <w:rPr>
          <w:rFonts w:ascii="Candara" w:eastAsia="Candara" w:hAnsi="Candara" w:cs="Candara"/>
          <w:i/>
          <w:sz w:val="28"/>
          <w:szCs w:val="28"/>
        </w:rPr>
        <w:t>annnnndddddd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 xml:space="preserve">…ALSO list any associated doubts, negative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beliefs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or roadblocks you believe are standing in your way…</w:t>
      </w:r>
    </w:p>
    <w:p w14:paraId="0E32C4DC" w14:textId="77777777" w:rsidR="006C7F28" w:rsidRDefault="00C62F12" w:rsidP="001D4FE8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If you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don’t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acknowledge what they are how can you plan to overcome them?!</w:t>
      </w:r>
    </w:p>
    <w:p w14:paraId="4CB6ED8F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20C46549" w14:textId="7777777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Health and Body Goal:</w:t>
      </w:r>
    </w:p>
    <w:p w14:paraId="296E6F4C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0CB07EEB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6A01BBB6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5F8B13C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33C1D38D" w14:textId="05E66E29" w:rsid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773A53E" w14:textId="791B9F79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 xml:space="preserve">Family </w:t>
      </w:r>
      <w:proofErr w:type="gramStart"/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Goal :</w:t>
      </w:r>
      <w:proofErr w:type="gramEnd"/>
    </w:p>
    <w:p w14:paraId="7A96FB6F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0D38CF35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5771DDB9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4653E842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023454F5" w14:textId="595CCF0D" w:rsid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 xml:space="preserve"> </w:t>
      </w:r>
    </w:p>
    <w:p w14:paraId="58800375" w14:textId="42118242" w:rsidR="00047F50" w:rsidRDefault="00047F50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</w:p>
    <w:p w14:paraId="34BF0740" w14:textId="77777777" w:rsidR="00047F50" w:rsidRPr="001D4FE8" w:rsidRDefault="00047F50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</w:p>
    <w:p w14:paraId="283CE9A5" w14:textId="6125CCF2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lastRenderedPageBreak/>
        <w:t>Living Space Goal:</w:t>
      </w:r>
      <w:r>
        <w:rPr>
          <w:rFonts w:ascii="Candara" w:eastAsia="Candara" w:hAnsi="Candara" w:cs="Candara"/>
          <w:b/>
          <w:sz w:val="28"/>
          <w:szCs w:val="28"/>
        </w:rPr>
        <w:t xml:space="preserve">        </w:t>
      </w:r>
      <w:r>
        <w:rPr>
          <w:rFonts w:ascii="Candara" w:eastAsia="Candara" w:hAnsi="Candara" w:cs="Candara"/>
          <w:b/>
          <w:sz w:val="28"/>
          <w:szCs w:val="28"/>
        </w:rPr>
        <w:tab/>
      </w:r>
    </w:p>
    <w:p w14:paraId="43DC15D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6D3F9E97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3CB408DB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61C49917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4E31F7E6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6E0005A6" w14:textId="7777777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Partner/Relationship Goal:</w:t>
      </w:r>
    </w:p>
    <w:p w14:paraId="11E59C01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309E9F04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50472F53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55EF58F2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5A3414ED" w14:textId="77777777" w:rsidR="006C7F28" w:rsidRDefault="00C62F12">
      <w:pPr>
        <w:spacing w:before="240" w:after="240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  </w:t>
      </w:r>
    </w:p>
    <w:p w14:paraId="1B13C036" w14:textId="595088B9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Friendship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ab/>
      </w:r>
    </w:p>
    <w:p w14:paraId="5FC1919C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1FFBFE24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21517735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4D56F4B6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20C6CC00" w14:textId="77777777" w:rsidR="00047F50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62C01715" w14:textId="0A8B65A3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Money Goal:</w:t>
      </w:r>
    </w:p>
    <w:p w14:paraId="7E426B06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5510C2AF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7F099700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2DF2DCA1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2E3EEB40" w14:textId="1A0F2DEA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7352A272" w14:textId="77777777" w:rsidR="00047F50" w:rsidRDefault="00047F50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</w:p>
    <w:p w14:paraId="3ED3CCA5" w14:textId="1F8603F5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lastRenderedPageBreak/>
        <w:t>Personal Growth Goal:</w:t>
      </w:r>
    </w:p>
    <w:p w14:paraId="5E5E99FA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6E45E2F6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0A20DABA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2973BFA7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588C3857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165A572C" w14:textId="53612EDE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Career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</w:p>
    <w:p w14:paraId="22CEE63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76636EED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5FA35FD9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19A0FB73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4FDB28AB" w14:textId="77777777" w:rsidR="006C7F28" w:rsidRDefault="00C62F12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25B40350" w14:textId="524FD1B7" w:rsidR="006C7F28" w:rsidRPr="001D4FE8" w:rsidRDefault="00C62F12">
      <w:pPr>
        <w:spacing w:before="240" w:after="240"/>
        <w:rPr>
          <w:rFonts w:ascii="Candara" w:eastAsia="Candara" w:hAnsi="Candara" w:cs="Candara"/>
          <w:b/>
          <w:i/>
          <w:iCs/>
          <w:sz w:val="28"/>
          <w:szCs w:val="28"/>
        </w:rPr>
      </w:pPr>
      <w:proofErr w:type="spellStart"/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Freetime</w:t>
      </w:r>
      <w:proofErr w:type="spellEnd"/>
      <w:r w:rsidRPr="001D4FE8">
        <w:rPr>
          <w:rFonts w:ascii="Candara" w:eastAsia="Candara" w:hAnsi="Candara" w:cs="Candara"/>
          <w:b/>
          <w:i/>
          <w:iCs/>
          <w:sz w:val="28"/>
          <w:szCs w:val="28"/>
        </w:rPr>
        <w:t>/Hobbies Goal</w:t>
      </w:r>
      <w:r w:rsidR="001D4FE8" w:rsidRPr="001D4FE8">
        <w:rPr>
          <w:rFonts w:ascii="Candara" w:eastAsia="Candara" w:hAnsi="Candara" w:cs="Candara"/>
          <w:b/>
          <w:i/>
          <w:iCs/>
          <w:sz w:val="28"/>
          <w:szCs w:val="28"/>
        </w:rPr>
        <w:t>:</w:t>
      </w:r>
    </w:p>
    <w:p w14:paraId="05EFC9B7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want to (GET):</w:t>
      </w:r>
    </w:p>
    <w:p w14:paraId="5B1A270E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By (DO):</w:t>
      </w:r>
    </w:p>
    <w:p w14:paraId="1559190F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Because I (AM):</w:t>
      </w:r>
    </w:p>
    <w:p w14:paraId="1623072E" w14:textId="77777777" w:rsidR="006C7F28" w:rsidRDefault="00C62F1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But (doubt/obstacle):</w:t>
      </w:r>
    </w:p>
    <w:p w14:paraId="55FF057D" w14:textId="77777777" w:rsidR="00047F50" w:rsidRDefault="00C62F12" w:rsidP="00047F50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 </w:t>
      </w:r>
    </w:p>
    <w:p w14:paraId="50429C0C" w14:textId="442EE474" w:rsidR="006C7F28" w:rsidRDefault="00C62F12" w:rsidP="00047F50">
      <w:pPr>
        <w:spacing w:before="240" w:after="240"/>
        <w:rPr>
          <w:rFonts w:ascii="Candara" w:eastAsia="Candara" w:hAnsi="Candara" w:cs="Candara"/>
          <w:i/>
          <w:sz w:val="28"/>
          <w:szCs w:val="28"/>
        </w:rPr>
      </w:pPr>
      <w:proofErr w:type="spellStart"/>
      <w:r>
        <w:rPr>
          <w:rFonts w:ascii="Candara" w:eastAsia="Candara" w:hAnsi="Candara" w:cs="Candara"/>
          <w:i/>
          <w:sz w:val="28"/>
          <w:szCs w:val="28"/>
        </w:rPr>
        <w:t>Oooooooookay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 xml:space="preserve"> lady! I know that was a lot of work but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it’s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going to really make so much difference in terms of how much you achieve this month! </w:t>
      </w:r>
    </w:p>
    <w:p w14:paraId="26696934" w14:textId="77777777" w:rsidR="006C7F28" w:rsidRDefault="00C62F12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Look at how much you have uncovered about yourself already! </w:t>
      </w:r>
    </w:p>
    <w:p w14:paraId="34F5B87F" w14:textId="77777777" w:rsidR="006C7F28" w:rsidRDefault="00C62F12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Dive into all the implementation challenges each day and </w:t>
      </w:r>
      <w:proofErr w:type="gramStart"/>
      <w:r>
        <w:rPr>
          <w:rFonts w:ascii="Candara" w:eastAsia="Candara" w:hAnsi="Candara" w:cs="Candara"/>
          <w:i/>
          <w:sz w:val="28"/>
          <w:szCs w:val="28"/>
        </w:rPr>
        <w:t>let’s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get you moving forwards! </w:t>
      </w:r>
    </w:p>
    <w:p w14:paraId="51B3BA5A" w14:textId="77777777" w:rsidR="006C7F28" w:rsidRDefault="006C7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7700DCD8" w14:textId="77777777" w:rsidR="006C7F28" w:rsidRDefault="00C62F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7725359D" wp14:editId="6986BEA5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7F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5B5E" w14:textId="77777777" w:rsidR="00E650C7" w:rsidRDefault="00E650C7">
      <w:r>
        <w:separator/>
      </w:r>
    </w:p>
  </w:endnote>
  <w:endnote w:type="continuationSeparator" w:id="0">
    <w:p w14:paraId="3F7F93B7" w14:textId="77777777" w:rsidR="00E650C7" w:rsidRDefault="00E6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CAF1" w14:textId="77777777" w:rsidR="006C7F28" w:rsidRDefault="00C62F12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8165" w14:textId="77777777" w:rsidR="006C7F28" w:rsidRDefault="00C62F12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CAA7" w14:textId="77777777" w:rsidR="00E650C7" w:rsidRDefault="00E650C7">
      <w:r>
        <w:separator/>
      </w:r>
    </w:p>
  </w:footnote>
  <w:footnote w:type="continuationSeparator" w:id="0">
    <w:p w14:paraId="169C2F0C" w14:textId="77777777" w:rsidR="00E650C7" w:rsidRDefault="00E6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7BDE" w14:textId="77777777" w:rsidR="006C7F28" w:rsidRDefault="006C7F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9D42" w14:textId="77777777" w:rsidR="006C7F28" w:rsidRDefault="00C62F1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1FBAA9" wp14:editId="0648B785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28"/>
    <w:rsid w:val="00047F50"/>
    <w:rsid w:val="001D4FE8"/>
    <w:rsid w:val="003930E8"/>
    <w:rsid w:val="006C7F28"/>
    <w:rsid w:val="00A97DB2"/>
    <w:rsid w:val="00C62F12"/>
    <w:rsid w:val="00E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643E"/>
  <w15:docId w15:val="{2B4BD31D-E2B1-44BE-AF48-5F85E2C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6</cp:revision>
  <cp:lastPrinted>2020-10-27T23:09:00Z</cp:lastPrinted>
  <dcterms:created xsi:type="dcterms:W3CDTF">2020-10-27T22:56:00Z</dcterms:created>
  <dcterms:modified xsi:type="dcterms:W3CDTF">2020-10-29T01:08:00Z</dcterms:modified>
</cp:coreProperties>
</file>